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F00FF" w14:textId="77777777" w:rsidR="00385F57" w:rsidRPr="00385F57" w:rsidRDefault="00385F57" w:rsidP="00385F57">
      <w:pPr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385F57">
        <w:rPr>
          <w:b/>
          <w:bCs/>
          <w:sz w:val="30"/>
          <w:szCs w:val="30"/>
        </w:rPr>
        <w:t xml:space="preserve">BİREYSEL SPOR BRANŞLARI </w:t>
      </w:r>
    </w:p>
    <w:p w14:paraId="2A8C7ED1" w14:textId="2C686A9E" w:rsidR="00385F57" w:rsidRPr="00385F57" w:rsidRDefault="00385F57" w:rsidP="00385F57">
      <w:pPr>
        <w:jc w:val="center"/>
        <w:rPr>
          <w:b/>
          <w:bCs/>
          <w:sz w:val="30"/>
          <w:szCs w:val="30"/>
        </w:rPr>
      </w:pPr>
      <w:r w:rsidRPr="00385F57">
        <w:rPr>
          <w:b/>
          <w:bCs/>
          <w:sz w:val="30"/>
          <w:szCs w:val="30"/>
        </w:rPr>
        <w:t>MÜSABAKA TARİHİ</w:t>
      </w:r>
    </w:p>
    <w:p w14:paraId="38C8D794" w14:textId="77777777" w:rsidR="00385F57" w:rsidRPr="00385F57" w:rsidRDefault="00385F57" w:rsidP="00385F57">
      <w:pPr>
        <w:jc w:val="center"/>
        <w:rPr>
          <w:b/>
          <w:bCs/>
        </w:rPr>
      </w:pPr>
    </w:p>
    <w:p w14:paraId="6E3DBCEB" w14:textId="518570FE" w:rsidR="009E6429" w:rsidRPr="009E6429" w:rsidRDefault="009E6429" w:rsidP="00385F57">
      <w:pPr>
        <w:jc w:val="center"/>
        <w:rPr>
          <w:b/>
          <w:bCs/>
        </w:rPr>
      </w:pPr>
      <w:r w:rsidRPr="009E6429">
        <w:rPr>
          <w:b/>
          <w:bCs/>
        </w:rPr>
        <w:t>TENİS</w:t>
      </w:r>
    </w:p>
    <w:p w14:paraId="260B4221" w14:textId="5C44F788" w:rsidR="00385F57" w:rsidRPr="009E6429" w:rsidRDefault="00385F57" w:rsidP="00385F57">
      <w:pPr>
        <w:jc w:val="center"/>
      </w:pPr>
      <w:r w:rsidRPr="009E6429">
        <w:t>0</w:t>
      </w:r>
      <w:r w:rsidR="00C11937">
        <w:t>6</w:t>
      </w:r>
      <w:r w:rsidRPr="009E6429">
        <w:t xml:space="preserve"> MAYIS 2025</w:t>
      </w:r>
    </w:p>
    <w:p w14:paraId="4781ED5B" w14:textId="21D74E4D" w:rsidR="00385F57" w:rsidRPr="009E6429" w:rsidRDefault="00385F57" w:rsidP="00385F57">
      <w:pPr>
        <w:jc w:val="center"/>
      </w:pPr>
      <w:r w:rsidRPr="009E6429">
        <w:t>SAAT 10:00</w:t>
      </w:r>
    </w:p>
    <w:p w14:paraId="47B3F352" w14:textId="0BC2F7D0" w:rsidR="009E6429" w:rsidRPr="009E6429" w:rsidRDefault="009E6429" w:rsidP="00385F57">
      <w:pPr>
        <w:jc w:val="center"/>
      </w:pPr>
      <w:r w:rsidRPr="009E6429">
        <w:t>SON BAŞVURU 2 MAYIS CUMA</w:t>
      </w:r>
    </w:p>
    <w:p w14:paraId="47EF4E2B" w14:textId="24336D73" w:rsidR="00385F57" w:rsidRPr="00385F57" w:rsidRDefault="009E6429" w:rsidP="00C97690">
      <w:pPr>
        <w:jc w:val="center"/>
      </w:pPr>
      <w:r w:rsidRPr="009E6429">
        <w:t>(Sadece Tenis Branşı için geçerlidir.)</w:t>
      </w:r>
    </w:p>
    <w:p w14:paraId="794E6A7E" w14:textId="29FB8EEB" w:rsidR="009E6429" w:rsidRPr="009E6429" w:rsidRDefault="009E6429" w:rsidP="009E6429">
      <w:pPr>
        <w:jc w:val="center"/>
        <w:rPr>
          <w:b/>
          <w:bCs/>
        </w:rPr>
      </w:pPr>
      <w:r w:rsidRPr="009E6429">
        <w:rPr>
          <w:b/>
          <w:bCs/>
        </w:rPr>
        <w:t>BİLARDO</w:t>
      </w:r>
      <w:r w:rsidR="00C97690">
        <w:rPr>
          <w:b/>
          <w:bCs/>
        </w:rPr>
        <w:t xml:space="preserve"> (</w:t>
      </w:r>
      <w:proofErr w:type="gramStart"/>
      <w:r w:rsidR="00C97690">
        <w:rPr>
          <w:b/>
          <w:bCs/>
        </w:rPr>
        <w:t>Başvuru :</w:t>
      </w:r>
      <w:proofErr w:type="gramEnd"/>
      <w:r w:rsidR="00C97690">
        <w:rPr>
          <w:b/>
          <w:bCs/>
        </w:rPr>
        <w:t xml:space="preserve"> Öğrenci Yaşam Merkezi Bilardo Salonu)</w:t>
      </w:r>
    </w:p>
    <w:p w14:paraId="03B35706" w14:textId="677B1E83" w:rsidR="00385F57" w:rsidRPr="009E6429" w:rsidRDefault="00385F57" w:rsidP="00385F57">
      <w:pPr>
        <w:jc w:val="center"/>
      </w:pPr>
      <w:r w:rsidRPr="009E6429">
        <w:t>07 MAYIS 2025</w:t>
      </w:r>
    </w:p>
    <w:p w14:paraId="2AAA12DC" w14:textId="196B67BC" w:rsidR="00385F57" w:rsidRDefault="00385F57" w:rsidP="00C97690">
      <w:pPr>
        <w:jc w:val="center"/>
      </w:pPr>
      <w:r w:rsidRPr="009E6429">
        <w:t>SAAT 09:00</w:t>
      </w:r>
    </w:p>
    <w:p w14:paraId="53289382" w14:textId="35C79CF8" w:rsidR="009E6429" w:rsidRPr="009E6429" w:rsidRDefault="009E6429" w:rsidP="009E6429">
      <w:pPr>
        <w:jc w:val="center"/>
        <w:rPr>
          <w:b/>
          <w:bCs/>
        </w:rPr>
      </w:pPr>
      <w:r w:rsidRPr="009E6429">
        <w:rPr>
          <w:b/>
          <w:bCs/>
        </w:rPr>
        <w:t>SATRANÇ</w:t>
      </w:r>
      <w:r w:rsidR="00C97690">
        <w:rPr>
          <w:b/>
          <w:bCs/>
        </w:rPr>
        <w:t xml:space="preserve"> (</w:t>
      </w:r>
      <w:proofErr w:type="gramStart"/>
      <w:r w:rsidR="00C97690">
        <w:rPr>
          <w:b/>
          <w:bCs/>
        </w:rPr>
        <w:t>Başvuru :</w:t>
      </w:r>
      <w:proofErr w:type="gramEnd"/>
      <w:r w:rsidR="00C97690">
        <w:rPr>
          <w:b/>
          <w:bCs/>
        </w:rPr>
        <w:t xml:space="preserve"> Öğrenci Yaşam Merkezi Yemekhanesi)</w:t>
      </w:r>
    </w:p>
    <w:p w14:paraId="1F8A4B15" w14:textId="15228E98" w:rsidR="00385F57" w:rsidRPr="009E6429" w:rsidRDefault="00385F57" w:rsidP="00385F57">
      <w:pPr>
        <w:jc w:val="center"/>
      </w:pPr>
      <w:r w:rsidRPr="009E6429">
        <w:t>09 MAYIS 2025</w:t>
      </w:r>
    </w:p>
    <w:p w14:paraId="7D9C14BF" w14:textId="63FAA9D2" w:rsidR="00385F57" w:rsidRDefault="00385F57" w:rsidP="00C97690">
      <w:pPr>
        <w:jc w:val="center"/>
      </w:pPr>
      <w:r w:rsidRPr="009E6429">
        <w:t>SAAT 09:00</w:t>
      </w:r>
    </w:p>
    <w:p w14:paraId="41268A1B" w14:textId="71EF15E9" w:rsidR="009E6429" w:rsidRPr="009E6429" w:rsidRDefault="009E6429" w:rsidP="009E6429">
      <w:pPr>
        <w:jc w:val="center"/>
        <w:rPr>
          <w:b/>
          <w:bCs/>
        </w:rPr>
      </w:pPr>
      <w:r w:rsidRPr="009E6429">
        <w:rPr>
          <w:b/>
          <w:bCs/>
        </w:rPr>
        <w:t xml:space="preserve">BADMİNTON </w:t>
      </w:r>
      <w:r w:rsidR="00C97690">
        <w:rPr>
          <w:b/>
          <w:bCs/>
        </w:rPr>
        <w:t>(Başvuru: 15 Temmuz Şehitleri Spor Salonu)</w:t>
      </w:r>
    </w:p>
    <w:p w14:paraId="707FBE82" w14:textId="0DD44A4F" w:rsidR="009E6429" w:rsidRPr="009E6429" w:rsidRDefault="009E6429" w:rsidP="009E6429">
      <w:pPr>
        <w:jc w:val="center"/>
        <w:rPr>
          <w:b/>
          <w:bCs/>
        </w:rPr>
      </w:pPr>
      <w:r w:rsidRPr="009E6429">
        <w:rPr>
          <w:b/>
          <w:bCs/>
        </w:rPr>
        <w:t>MASA TENİSİ</w:t>
      </w:r>
      <w:r w:rsidR="00C97690">
        <w:rPr>
          <w:b/>
          <w:bCs/>
        </w:rPr>
        <w:t xml:space="preserve"> (Başvuru: 15 Temmuz Şehitleri Spor Salonu)</w:t>
      </w:r>
    </w:p>
    <w:p w14:paraId="32556F59" w14:textId="7945216A" w:rsidR="00385F57" w:rsidRPr="009E6429" w:rsidRDefault="00385F57" w:rsidP="00385F57">
      <w:pPr>
        <w:jc w:val="center"/>
      </w:pPr>
      <w:r w:rsidRPr="009E6429">
        <w:t>1</w:t>
      </w:r>
      <w:r w:rsidR="00526240">
        <w:t>4</w:t>
      </w:r>
      <w:r w:rsidRPr="009E6429">
        <w:t xml:space="preserve"> MAYIS 2025</w:t>
      </w:r>
    </w:p>
    <w:p w14:paraId="51E1E9FE" w14:textId="5D33BC0A" w:rsidR="00385F57" w:rsidRDefault="00385F57" w:rsidP="00385F57">
      <w:pPr>
        <w:jc w:val="center"/>
      </w:pPr>
      <w:r w:rsidRPr="009E6429">
        <w:t>09:00</w:t>
      </w:r>
    </w:p>
    <w:p w14:paraId="6B1A7CCB" w14:textId="77777777" w:rsidR="00C97690" w:rsidRDefault="00C97690" w:rsidP="00385F57">
      <w:pPr>
        <w:jc w:val="center"/>
        <w:rPr>
          <w:b/>
        </w:rPr>
      </w:pPr>
      <w:r w:rsidRPr="00C97690">
        <w:rPr>
          <w:b/>
        </w:rPr>
        <w:t xml:space="preserve">E-SPOR </w:t>
      </w:r>
    </w:p>
    <w:p w14:paraId="252EA340" w14:textId="7232599A" w:rsidR="00C97690" w:rsidRDefault="00C97690" w:rsidP="00385F57">
      <w:pPr>
        <w:jc w:val="center"/>
        <w:rPr>
          <w:b/>
        </w:rPr>
      </w:pPr>
      <w:r w:rsidRPr="00C97690">
        <w:rPr>
          <w:b/>
        </w:rPr>
        <w:t xml:space="preserve">(Başvuru: 06-08.05.2025 tarihleri arasında Sağlık Kültür ve Spor Daire Başkanlığı Antrenör Kübra </w:t>
      </w:r>
      <w:proofErr w:type="spellStart"/>
      <w:r w:rsidRPr="00C97690">
        <w:rPr>
          <w:b/>
        </w:rPr>
        <w:t>DURAN’a</w:t>
      </w:r>
      <w:proofErr w:type="spellEnd"/>
      <w:r w:rsidRPr="00C97690">
        <w:rPr>
          <w:b/>
        </w:rPr>
        <w:t xml:space="preserve"> yapılacaktır.)</w:t>
      </w:r>
    </w:p>
    <w:p w14:paraId="10A44B7B" w14:textId="7C9EC9AA" w:rsidR="00C97690" w:rsidRPr="000A233A" w:rsidRDefault="00C97690" w:rsidP="00385F57">
      <w:pPr>
        <w:jc w:val="center"/>
      </w:pPr>
      <w:r w:rsidRPr="000A233A">
        <w:t>9 MAYIS 2025</w:t>
      </w:r>
    </w:p>
    <w:p w14:paraId="72AB7AB0" w14:textId="02F4DA08" w:rsidR="00C97690" w:rsidRPr="000A233A" w:rsidRDefault="000A233A" w:rsidP="00385F57">
      <w:pPr>
        <w:jc w:val="center"/>
      </w:pPr>
      <w:r w:rsidRPr="000A233A">
        <w:t>10:00</w:t>
      </w:r>
    </w:p>
    <w:p w14:paraId="6CC6E356" w14:textId="77777777" w:rsidR="00385F57" w:rsidRDefault="00385F57" w:rsidP="00C97690"/>
    <w:p w14:paraId="625BE2BF" w14:textId="09AAC308" w:rsidR="00385F57" w:rsidRDefault="00385F57" w:rsidP="00385F57">
      <w:pPr>
        <w:jc w:val="center"/>
      </w:pPr>
    </w:p>
    <w:p w14:paraId="7C43E218" w14:textId="77777777" w:rsidR="00385F57" w:rsidRDefault="00385F57" w:rsidP="00385F57">
      <w:pPr>
        <w:jc w:val="center"/>
      </w:pPr>
    </w:p>
    <w:p w14:paraId="33F958F7" w14:textId="77777777" w:rsidR="00385F57" w:rsidRPr="00747F9E" w:rsidRDefault="00385F57" w:rsidP="00385F57">
      <w:pPr>
        <w:jc w:val="center"/>
      </w:pPr>
    </w:p>
    <w:sectPr w:rsidR="00385F57" w:rsidRPr="0074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E"/>
    <w:rsid w:val="00024665"/>
    <w:rsid w:val="00093495"/>
    <w:rsid w:val="000A233A"/>
    <w:rsid w:val="002902DB"/>
    <w:rsid w:val="002B7799"/>
    <w:rsid w:val="002F6492"/>
    <w:rsid w:val="00385F57"/>
    <w:rsid w:val="004334D1"/>
    <w:rsid w:val="00526240"/>
    <w:rsid w:val="005639E8"/>
    <w:rsid w:val="005A2966"/>
    <w:rsid w:val="005B53DD"/>
    <w:rsid w:val="00724EC3"/>
    <w:rsid w:val="00747F9E"/>
    <w:rsid w:val="00780404"/>
    <w:rsid w:val="007E5653"/>
    <w:rsid w:val="0081268B"/>
    <w:rsid w:val="008876FC"/>
    <w:rsid w:val="009E3620"/>
    <w:rsid w:val="009E6429"/>
    <w:rsid w:val="009F19C2"/>
    <w:rsid w:val="00B147E5"/>
    <w:rsid w:val="00B36EE1"/>
    <w:rsid w:val="00B8565E"/>
    <w:rsid w:val="00C11937"/>
    <w:rsid w:val="00C97690"/>
    <w:rsid w:val="00CB337F"/>
    <w:rsid w:val="00D06C74"/>
    <w:rsid w:val="00D30BAB"/>
    <w:rsid w:val="00E4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5096"/>
  <w15:chartTrackingRefBased/>
  <w15:docId w15:val="{9C5D3091-9E6B-443B-B9AC-5346CE84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SINOP UNIVERSITESI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Dell</cp:lastModifiedBy>
  <cp:revision>2</cp:revision>
  <cp:lastPrinted>2025-04-29T10:07:00Z</cp:lastPrinted>
  <dcterms:created xsi:type="dcterms:W3CDTF">2025-05-06T06:06:00Z</dcterms:created>
  <dcterms:modified xsi:type="dcterms:W3CDTF">2025-05-06T06:06:00Z</dcterms:modified>
</cp:coreProperties>
</file>